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68" w:rsidRPr="00117868" w:rsidRDefault="00117868" w:rsidP="00117868">
      <w:pPr>
        <w:pStyle w:val="1"/>
        <w:shd w:val="clear" w:color="auto" w:fill="auto"/>
        <w:ind w:right="20"/>
        <w:rPr>
          <w:b/>
        </w:rPr>
      </w:pPr>
      <w:r w:rsidRPr="00117868">
        <w:rPr>
          <w:b/>
        </w:rPr>
        <w:t>Местная Администрация внутригородского</w:t>
      </w:r>
    </w:p>
    <w:p w:rsidR="00117868" w:rsidRPr="00117868" w:rsidRDefault="00117868" w:rsidP="00117868">
      <w:pPr>
        <w:pStyle w:val="1"/>
        <w:shd w:val="clear" w:color="auto" w:fill="auto"/>
        <w:ind w:right="20"/>
        <w:rPr>
          <w:b/>
        </w:rPr>
      </w:pPr>
      <w:r w:rsidRPr="00117868">
        <w:rPr>
          <w:b/>
        </w:rPr>
        <w:t>муниципального образования</w:t>
      </w:r>
      <w:r>
        <w:rPr>
          <w:b/>
        </w:rPr>
        <w:t xml:space="preserve"> </w:t>
      </w:r>
      <w:r w:rsidRPr="00117868">
        <w:rPr>
          <w:b/>
        </w:rPr>
        <w:t>Санкт-Петербурга</w:t>
      </w:r>
    </w:p>
    <w:p w:rsidR="00117868" w:rsidRPr="00117868" w:rsidRDefault="00117868" w:rsidP="00117868">
      <w:pPr>
        <w:pStyle w:val="1"/>
        <w:shd w:val="clear" w:color="auto" w:fill="auto"/>
        <w:ind w:right="20"/>
        <w:rPr>
          <w:b/>
        </w:rPr>
      </w:pPr>
      <w:r w:rsidRPr="00117868">
        <w:rPr>
          <w:b/>
        </w:rPr>
        <w:t>Муниципальный округ № 15</w:t>
      </w:r>
    </w:p>
    <w:p w:rsidR="00117868" w:rsidRDefault="00117868" w:rsidP="00117868">
      <w:pPr>
        <w:pStyle w:val="1"/>
        <w:shd w:val="clear" w:color="auto" w:fill="auto"/>
        <w:ind w:right="20"/>
      </w:pPr>
      <w:r>
        <w:t>(Местная Администрация  МО МО № 15 )</w:t>
      </w:r>
    </w:p>
    <w:p w:rsidR="00117868" w:rsidRDefault="00117868" w:rsidP="00117868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D60AFA" w:rsidRDefault="00D60AFA" w:rsidP="00117868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117868" w:rsidRDefault="00117868" w:rsidP="00117868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</w:p>
    <w:p w:rsidR="00117868" w:rsidRDefault="00117868" w:rsidP="00117868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</w:t>
      </w:r>
    </w:p>
    <w:p w:rsidR="00117868" w:rsidRPr="008E5F70" w:rsidRDefault="00117868" w:rsidP="00117868">
      <w:pPr>
        <w:pStyle w:val="1"/>
        <w:shd w:val="clear" w:color="auto" w:fill="auto"/>
        <w:spacing w:after="17"/>
        <w:ind w:right="20"/>
      </w:pPr>
      <w:r w:rsidRPr="008E5F70">
        <w:t xml:space="preserve">муниципальных служащих </w:t>
      </w:r>
      <w:r w:rsidR="00F94304">
        <w:t xml:space="preserve">и урегулированию конфликта интересов в </w:t>
      </w:r>
    </w:p>
    <w:p w:rsidR="00117868" w:rsidRDefault="00117868" w:rsidP="00117868">
      <w:pPr>
        <w:pStyle w:val="1"/>
        <w:shd w:val="clear" w:color="auto" w:fill="auto"/>
        <w:spacing w:after="17"/>
        <w:ind w:right="20"/>
      </w:pPr>
      <w:r w:rsidRPr="008E5F70">
        <w:t>Местной Администрации внутригородского</w:t>
      </w:r>
    </w:p>
    <w:p w:rsidR="00117868" w:rsidRDefault="00117868" w:rsidP="00117868">
      <w:pPr>
        <w:pStyle w:val="1"/>
        <w:shd w:val="clear" w:color="auto" w:fill="auto"/>
        <w:spacing w:after="17"/>
        <w:ind w:right="20"/>
      </w:pPr>
      <w:r>
        <w:t xml:space="preserve">муниципального образования Санкт-Петербурга Муниципальный округ № 15 </w:t>
      </w:r>
    </w:p>
    <w:p w:rsidR="00117868" w:rsidRDefault="00117868" w:rsidP="00117868">
      <w:pPr>
        <w:pStyle w:val="1"/>
        <w:shd w:val="clear" w:color="auto" w:fill="auto"/>
        <w:spacing w:after="17"/>
        <w:ind w:right="20"/>
      </w:pPr>
    </w:p>
    <w:p w:rsidR="00117868" w:rsidRPr="00117868" w:rsidRDefault="00117868" w:rsidP="00117868">
      <w:pPr>
        <w:pStyle w:val="1"/>
        <w:shd w:val="clear" w:color="auto" w:fill="auto"/>
        <w:spacing w:after="17"/>
        <w:ind w:right="20"/>
        <w:jc w:val="both"/>
        <w:rPr>
          <w:b/>
        </w:rPr>
      </w:pPr>
      <w:r w:rsidRPr="00117868">
        <w:rPr>
          <w:b/>
        </w:rPr>
        <w:t>02.07.2018 г.    12.00</w:t>
      </w:r>
    </w:p>
    <w:p w:rsidR="00EE4F24" w:rsidRDefault="00EE4F24" w:rsidP="00EE4F24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EE4F24" w:rsidRDefault="00EE4F24" w:rsidP="00B8775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</w:t>
      </w:r>
      <w:r w:rsidR="00B8775B">
        <w:t xml:space="preserve">Глава Местной Администрации МО МО № 15 – </w:t>
      </w:r>
      <w:r w:rsidR="00E75E5D">
        <w:t>(Ф.И.О.)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EE4F24" w:rsidRDefault="00EE4F24" w:rsidP="00B8775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Комиссии                               - Руководитель </w:t>
      </w:r>
      <w:r w:rsidR="00CD6443">
        <w:t>ОКО</w:t>
      </w:r>
      <w:r w:rsidR="00B8775B">
        <w:t xml:space="preserve"> – </w:t>
      </w:r>
      <w:r w:rsidR="00BC29A6">
        <w:t>(Ф.И.О.)</w:t>
      </w:r>
    </w:p>
    <w:p w:rsidR="00EE4F24" w:rsidRDefault="00EE4F24" w:rsidP="00B8775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B8775B">
        <w:t xml:space="preserve">Специалист первой категории </w:t>
      </w:r>
      <w:r w:rsidR="00CD6443">
        <w:t>ОКО</w:t>
      </w:r>
      <w:r w:rsidR="00B8775B">
        <w:t xml:space="preserve"> – </w:t>
      </w:r>
      <w:r w:rsidR="00BC29A6">
        <w:t>(Ф.И.О.)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EE4F24" w:rsidRDefault="00EE4F24" w:rsidP="00B8775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 w:rsidR="00A9239D">
        <w:t xml:space="preserve">- </w:t>
      </w:r>
      <w:r w:rsidR="00B8775B">
        <w:t xml:space="preserve">Руководитель отдела благоустройства – </w:t>
      </w:r>
      <w:r w:rsidR="00BC29A6">
        <w:t>(Ф.И.О.)</w:t>
      </w:r>
    </w:p>
    <w:p w:rsidR="00A9239D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B8775B" w:rsidRDefault="00B8775B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- Приглашенный в качестве независимого эксперта – Заместитель </w:t>
      </w:r>
    </w:p>
    <w:p w:rsidR="00A9239D" w:rsidRPr="005C72B1" w:rsidRDefault="00B8775B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Главы МО МО № 15 – </w:t>
      </w:r>
      <w:r w:rsidR="00BC29A6">
        <w:t>(Ф.И.О.)</w:t>
      </w:r>
    </w:p>
    <w:p w:rsidR="00EE4F24" w:rsidRDefault="00EE4F24" w:rsidP="00EE4F2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0766B3">
        <w:rPr>
          <w:rFonts w:ascii="Times New Roman" w:hAnsi="Times New Roman" w:cs="Times New Roman"/>
        </w:rPr>
        <w:t xml:space="preserve"> </w:t>
      </w:r>
      <w:r w:rsidRPr="005C72B1">
        <w:rPr>
          <w:rFonts w:ascii="Times New Roman" w:hAnsi="Times New Roman" w:cs="Times New Roman"/>
        </w:rPr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EE4F24" w:rsidRDefault="00EE4F24" w:rsidP="00B877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</w:t>
      </w:r>
      <w:r w:rsidR="00B8775B">
        <w:rPr>
          <w:rFonts w:ascii="Times New Roman" w:hAnsi="Times New Roman" w:cs="Times New Roman"/>
        </w:rPr>
        <w:t>ОУ школы № 83</w:t>
      </w:r>
      <w:r>
        <w:rPr>
          <w:rFonts w:ascii="Times New Roman" w:hAnsi="Times New Roman" w:cs="Times New Roman"/>
        </w:rPr>
        <w:t xml:space="preserve"> </w:t>
      </w:r>
      <w:r w:rsidR="00A9239D">
        <w:rPr>
          <w:rFonts w:ascii="Times New Roman" w:hAnsi="Times New Roman" w:cs="Times New Roman"/>
        </w:rPr>
        <w:t xml:space="preserve"> - </w:t>
      </w:r>
      <w:r w:rsidR="00BC29A6">
        <w:rPr>
          <w:rFonts w:ascii="Times New Roman" w:hAnsi="Times New Roman" w:cs="Times New Roman"/>
        </w:rPr>
        <w:t>(Ф.И.О.)</w:t>
      </w:r>
    </w:p>
    <w:p w:rsidR="008F781C" w:rsidRDefault="008F781C" w:rsidP="00B8775B"/>
    <w:p w:rsidR="00A52A95" w:rsidRDefault="00A52A95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  <w:r w:rsidR="00A52A95">
        <w:t>:</w:t>
      </w: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A52A95" w:rsidRPr="009A7581" w:rsidRDefault="00EE4F24" w:rsidP="009A75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</w:rPr>
      </w:pPr>
      <w:r w:rsidRPr="009A7581">
        <w:rPr>
          <w:rFonts w:ascii="Times New Roman" w:hAnsi="Times New Roman" w:cs="Times New Roman"/>
          <w:b/>
          <w:i/>
        </w:rPr>
        <w:t>О представлении</w:t>
      </w:r>
      <w:r w:rsidR="00AD5CE9" w:rsidRPr="009A7581">
        <w:rPr>
          <w:rFonts w:ascii="Times New Roman" w:hAnsi="Times New Roman" w:cs="Times New Roman"/>
          <w:b/>
          <w:i/>
        </w:rPr>
        <w:t xml:space="preserve"> муниципальным служащим</w:t>
      </w:r>
      <w:r w:rsidR="00A9239D" w:rsidRPr="009A7581">
        <w:rPr>
          <w:rFonts w:ascii="Times New Roman" w:hAnsi="Times New Roman" w:cs="Times New Roman"/>
          <w:b/>
          <w:i/>
        </w:rPr>
        <w:t xml:space="preserve"> М</w:t>
      </w:r>
      <w:r w:rsidR="00F94304" w:rsidRPr="009A7581">
        <w:rPr>
          <w:rFonts w:ascii="Times New Roman" w:hAnsi="Times New Roman" w:cs="Times New Roman"/>
          <w:b/>
          <w:i/>
        </w:rPr>
        <w:t xml:space="preserve">естной </w:t>
      </w:r>
      <w:r w:rsidR="00A9239D" w:rsidRPr="009A7581">
        <w:rPr>
          <w:rFonts w:ascii="Times New Roman" w:hAnsi="Times New Roman" w:cs="Times New Roman"/>
          <w:b/>
          <w:i/>
        </w:rPr>
        <w:t>А</w:t>
      </w:r>
      <w:r w:rsidR="00F94304" w:rsidRPr="009A7581">
        <w:rPr>
          <w:rFonts w:ascii="Times New Roman" w:hAnsi="Times New Roman" w:cs="Times New Roman"/>
          <w:b/>
          <w:i/>
        </w:rPr>
        <w:t>дминистрации внутригородского муниципального образования Санкт-Петербурга Муниципальный округ № 15</w:t>
      </w:r>
      <w:r w:rsidRPr="009A7581">
        <w:rPr>
          <w:rFonts w:ascii="Times New Roman" w:hAnsi="Times New Roman" w:cs="Times New Roman"/>
          <w:b/>
          <w:i/>
        </w:rPr>
        <w:t xml:space="preserve"> </w:t>
      </w:r>
      <w:r w:rsidR="00AD5CE9" w:rsidRPr="009A7581">
        <w:rPr>
          <w:rFonts w:ascii="Times New Roman" w:hAnsi="Times New Roman" w:cs="Times New Roman"/>
          <w:b/>
          <w:i/>
        </w:rPr>
        <w:t>уведомления о намерении выполнять иную оплачиваемую работу</w:t>
      </w:r>
      <w:r w:rsidR="00C57A8D" w:rsidRPr="009A7581">
        <w:rPr>
          <w:rFonts w:ascii="Times New Roman" w:hAnsi="Times New Roman" w:cs="Times New Roman"/>
          <w:b/>
          <w:i/>
        </w:rPr>
        <w:t>.</w:t>
      </w:r>
    </w:p>
    <w:p w:rsidR="00EE4F24" w:rsidRDefault="00EE4F24" w:rsidP="00EE4F2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EE4F24" w:rsidRDefault="00557986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комиссии  - </w:t>
      </w:r>
      <w:r w:rsidR="00BC29A6">
        <w:rPr>
          <w:rFonts w:ascii="Times New Roman" w:hAnsi="Times New Roman" w:cs="Times New Roman"/>
        </w:rPr>
        <w:t>(Ф.И.О.)</w:t>
      </w:r>
      <w:r w:rsidR="00EE4F24" w:rsidRPr="005E5453">
        <w:rPr>
          <w:rFonts w:ascii="Times New Roman" w:hAnsi="Times New Roman" w:cs="Times New Roman"/>
        </w:rPr>
        <w:t xml:space="preserve"> -  </w:t>
      </w:r>
      <w:r w:rsidR="00041F66">
        <w:rPr>
          <w:rFonts w:ascii="Times New Roman" w:hAnsi="Times New Roman" w:cs="Times New Roman"/>
        </w:rPr>
        <w:t>«</w:t>
      </w:r>
      <w:r w:rsidR="00EE4F24" w:rsidRPr="005E5453">
        <w:rPr>
          <w:rFonts w:ascii="Times New Roman" w:hAnsi="Times New Roman" w:cs="Times New Roman"/>
        </w:rPr>
        <w:t xml:space="preserve">Уважаемые члены Комиссии, кворум есть, </w:t>
      </w:r>
      <w:r w:rsidR="00041F66">
        <w:rPr>
          <w:rFonts w:ascii="Times New Roman" w:hAnsi="Times New Roman" w:cs="Times New Roman"/>
        </w:rPr>
        <w:t xml:space="preserve">заседание считается правомочным. </w:t>
      </w:r>
      <w:r w:rsidR="00EE4F24" w:rsidRPr="00041F66">
        <w:rPr>
          <w:rFonts w:ascii="Times New Roman" w:hAnsi="Times New Roman" w:cs="Times New Roman"/>
        </w:rPr>
        <w:t>Вопросы, предложения, дополнения по повестке заседания есть? Предлагаю голо</w:t>
      </w:r>
      <w:r w:rsidR="00041F66">
        <w:rPr>
          <w:rFonts w:ascii="Times New Roman" w:hAnsi="Times New Roman" w:cs="Times New Roman"/>
        </w:rPr>
        <w:t>совать за предложенную повестку"</w:t>
      </w:r>
      <w:r w:rsidR="00EF356C">
        <w:rPr>
          <w:rFonts w:ascii="Times New Roman" w:hAnsi="Times New Roman" w:cs="Times New Roman"/>
        </w:rPr>
        <w:t>.</w:t>
      </w:r>
    </w:p>
    <w:p w:rsidR="00041F66" w:rsidRPr="00041F66" w:rsidRDefault="00041F66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EE4F24" w:rsidRDefault="00EE4F24" w:rsidP="00EE4F24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A9239D">
        <w:t>6</w:t>
      </w:r>
      <w:r>
        <w:t>, «Против» - нет, «Воздержались» - нет.</w:t>
      </w:r>
    </w:p>
    <w:p w:rsidR="00EE4F24" w:rsidRPr="00FB445D" w:rsidRDefault="00EE4F24" w:rsidP="00FB445D">
      <w:pPr>
        <w:pStyle w:val="1"/>
        <w:shd w:val="clear" w:color="auto" w:fill="auto"/>
        <w:jc w:val="both"/>
        <w:rPr>
          <w:b/>
        </w:rPr>
      </w:pPr>
      <w:r w:rsidRPr="00FB445D">
        <w:rPr>
          <w:b/>
        </w:rPr>
        <w:t>СЛУШАЛИ:</w:t>
      </w:r>
    </w:p>
    <w:p w:rsidR="00EE4F24" w:rsidRDefault="00557986" w:rsidP="00EE4F24">
      <w:pPr>
        <w:pStyle w:val="1"/>
        <w:shd w:val="clear" w:color="auto" w:fill="auto"/>
        <w:ind w:left="20" w:right="20" w:firstLine="720"/>
        <w:jc w:val="both"/>
      </w:pPr>
      <w:r>
        <w:t>Заместитель Председателя</w:t>
      </w:r>
      <w:r w:rsidR="00840B0A">
        <w:t xml:space="preserve"> комиссии   - </w:t>
      </w:r>
      <w:r w:rsidR="00BC29A6">
        <w:t>(Ф.И.О.)</w:t>
      </w:r>
      <w:r w:rsidR="00EE4F24">
        <w:t xml:space="preserve"> – </w:t>
      </w:r>
      <w:r w:rsidR="00EE4F24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</w:t>
      </w:r>
      <w:r w:rsidR="00C57A8D">
        <w:t xml:space="preserve">Российской Федерации», </w:t>
      </w:r>
      <w:r w:rsidR="00840B0A">
        <w:t xml:space="preserve">Распоряжением Местной Администрации МО МО №15 от 05.02.2013 № 10.1 «О порядке уведомления муниципальными служащими МА МО МО №15 представителя нанимателя (работодателя) о намерении выполнять иную оплачиваемую работу» </w:t>
      </w:r>
      <w:r w:rsidR="00C57A8D">
        <w:t xml:space="preserve">в целях </w:t>
      </w:r>
      <w:r w:rsidR="00EE4F24" w:rsidRPr="007E60CE">
        <w:t xml:space="preserve">реализации мер по профилактике коррупции </w:t>
      </w:r>
      <w:r w:rsidR="00EE4F24">
        <w:t xml:space="preserve">муниципальные служащие </w:t>
      </w:r>
      <w:r w:rsidR="00840B0A">
        <w:t xml:space="preserve">МА </w:t>
      </w:r>
      <w:r w:rsidR="00EE4F24">
        <w:t xml:space="preserve">МО МО № 15 обязаны </w:t>
      </w:r>
      <w:r w:rsidR="0046368B">
        <w:t>уведомлять работодателя о намерении выполнять иную оплачиваемую работу.</w:t>
      </w:r>
    </w:p>
    <w:p w:rsidR="00EE4F24" w:rsidRDefault="00EE4F24" w:rsidP="00EE4F24">
      <w:pPr>
        <w:pStyle w:val="1"/>
        <w:shd w:val="clear" w:color="auto" w:fill="auto"/>
        <w:ind w:left="20" w:right="20" w:firstLine="720"/>
        <w:jc w:val="both"/>
      </w:pPr>
    </w:p>
    <w:p w:rsidR="000766B3" w:rsidRPr="00C57A8D" w:rsidRDefault="00C951C7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  <w:r w:rsidRPr="00FB445D">
        <w:rPr>
          <w:b/>
        </w:rPr>
        <w:t xml:space="preserve">ВЫСТУПИЛИ: </w:t>
      </w:r>
    </w:p>
    <w:p w:rsidR="00EF356C" w:rsidRPr="008E5F70" w:rsidRDefault="00012893" w:rsidP="006C58E5">
      <w:pPr>
        <w:pStyle w:val="1"/>
        <w:shd w:val="clear" w:color="auto" w:fill="auto"/>
        <w:spacing w:after="17"/>
        <w:ind w:right="20" w:firstLine="708"/>
        <w:jc w:val="both"/>
      </w:pPr>
      <w:r>
        <w:t xml:space="preserve"> </w:t>
      </w:r>
      <w:r w:rsidR="00EF356C">
        <w:t xml:space="preserve">Секретарь комиссии – </w:t>
      </w:r>
      <w:r w:rsidR="00BC29A6">
        <w:t>(Ф.И.О.)</w:t>
      </w:r>
      <w:r w:rsidR="00EF356C">
        <w:t xml:space="preserve"> </w:t>
      </w:r>
      <w:r w:rsidR="00E8437D" w:rsidRPr="00E8437D">
        <w:t xml:space="preserve"> </w:t>
      </w:r>
      <w:r w:rsidR="00206346" w:rsidRPr="00E8437D">
        <w:t xml:space="preserve">– </w:t>
      </w:r>
      <w:r w:rsidR="00EF356C">
        <w:t>20.06.2018</w:t>
      </w:r>
      <w:r w:rsidR="00840B0A">
        <w:t xml:space="preserve"> </w:t>
      </w:r>
      <w:r w:rsidR="001E5239" w:rsidRPr="00E8437D">
        <w:t xml:space="preserve">в </w:t>
      </w:r>
      <w:r w:rsidR="00A52A95">
        <w:t>Комиссию</w:t>
      </w:r>
      <w:r w:rsidR="00EF356C">
        <w:t xml:space="preserve"> по соблюдению требований к служебному</w:t>
      </w:r>
      <w:r w:rsidR="006A2DC5">
        <w:t xml:space="preserve">  </w:t>
      </w:r>
      <w:r w:rsidR="00EF356C">
        <w:t xml:space="preserve"> поведению</w:t>
      </w:r>
      <w:r w:rsidR="006A2DC5">
        <w:t xml:space="preserve">  </w:t>
      </w:r>
      <w:r w:rsidR="00EF356C">
        <w:t xml:space="preserve"> </w:t>
      </w:r>
      <w:r w:rsidR="00EF356C" w:rsidRPr="008E5F70">
        <w:t xml:space="preserve">муниципальных </w:t>
      </w:r>
      <w:r w:rsidR="006A2DC5">
        <w:t xml:space="preserve">  </w:t>
      </w:r>
      <w:r w:rsidR="00EF356C" w:rsidRPr="008E5F70">
        <w:t>служащих</w:t>
      </w:r>
      <w:r w:rsidR="006A2DC5">
        <w:t xml:space="preserve">  </w:t>
      </w:r>
      <w:r w:rsidR="00EF356C" w:rsidRPr="008E5F70">
        <w:t xml:space="preserve"> </w:t>
      </w:r>
      <w:r w:rsidR="00EF356C">
        <w:t>и</w:t>
      </w:r>
      <w:r w:rsidR="006A2DC5">
        <w:t xml:space="preserve"> </w:t>
      </w:r>
      <w:r w:rsidR="00EF356C">
        <w:t xml:space="preserve"> урегулированию конфликта интересов в </w:t>
      </w:r>
    </w:p>
    <w:p w:rsidR="001E5239" w:rsidRDefault="00EF356C" w:rsidP="006C58E5">
      <w:pPr>
        <w:pStyle w:val="1"/>
        <w:shd w:val="clear" w:color="auto" w:fill="auto"/>
        <w:spacing w:after="17"/>
        <w:ind w:right="20"/>
        <w:jc w:val="both"/>
      </w:pPr>
      <w:r w:rsidRPr="008E5F70">
        <w:lastRenderedPageBreak/>
        <w:t>Местной Администрации внутригородского</w:t>
      </w:r>
      <w:r>
        <w:t xml:space="preserve"> муниципального образования Санкт-Петербурга Муниципальный округ № 15 </w:t>
      </w:r>
      <w:r w:rsidR="001E5239" w:rsidRPr="00E8437D">
        <w:t>поступило уведомлени</w:t>
      </w:r>
      <w:r w:rsidR="00A52A95">
        <w:t>е</w:t>
      </w:r>
      <w:r w:rsidR="00840B0A">
        <w:t xml:space="preserve"> </w:t>
      </w:r>
      <w:r w:rsidR="00A52A95">
        <w:t>муниципального служащего</w:t>
      </w:r>
      <w:r w:rsidR="00840B0A">
        <w:t xml:space="preserve"> </w:t>
      </w:r>
      <w:r w:rsidR="00BC29A6">
        <w:t>(Ф.И.О.)</w:t>
      </w:r>
      <w:r>
        <w:t xml:space="preserve"> Заместителя Главы Местной Администрации</w:t>
      </w:r>
      <w:r w:rsidR="00A52A95">
        <w:t xml:space="preserve"> </w:t>
      </w:r>
      <w:r w:rsidR="00C5205A">
        <w:t>о намерении выполнять</w:t>
      </w:r>
      <w:r w:rsidR="000766B3">
        <w:t xml:space="preserve"> </w:t>
      </w:r>
      <w:r w:rsidR="00C5205A">
        <w:t xml:space="preserve"> иную оплачиваемую работу</w:t>
      </w:r>
      <w:r w:rsidR="006D7D3C" w:rsidRPr="00E8437D">
        <w:t>.</w:t>
      </w:r>
    </w:p>
    <w:p w:rsidR="00840B0A" w:rsidRDefault="00840B0A" w:rsidP="006C58E5">
      <w:pPr>
        <w:pStyle w:val="1"/>
        <w:shd w:val="clear" w:color="auto" w:fill="auto"/>
        <w:spacing w:line="240" w:lineRule="auto"/>
        <w:ind w:right="20" w:firstLine="708"/>
        <w:jc w:val="both"/>
      </w:pPr>
      <w:r>
        <w:t xml:space="preserve">Содержание работы: </w:t>
      </w:r>
      <w:r w:rsidR="00EF356C">
        <w:t>работа п</w:t>
      </w:r>
      <w:r w:rsidR="00C5205A">
        <w:t>о гражданско-правовому договору</w:t>
      </w:r>
      <w:r w:rsidR="00EF356C">
        <w:t xml:space="preserve"> с ВПП «Единая Россия»  - оказание услуг по юридическому консультированию п</w:t>
      </w:r>
      <w:r w:rsidR="00C5205A">
        <w:t xml:space="preserve">ри проведению выборной компании с 01 </w:t>
      </w:r>
      <w:r w:rsidR="00EF356C">
        <w:t xml:space="preserve">июля 2018 по </w:t>
      </w:r>
      <w:r w:rsidR="00482C02">
        <w:t>10 сентября 2018</w:t>
      </w:r>
      <w:r>
        <w:t>.</w:t>
      </w:r>
    </w:p>
    <w:p w:rsidR="00840B0A" w:rsidRPr="00E8437D" w:rsidRDefault="00840B0A" w:rsidP="00C228A5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0766B3" w:rsidRDefault="009230E7" w:rsidP="000766B3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>Предлагаю рассмотреть данное уведомление и вынести решение по существу уведомления.</w:t>
      </w:r>
    </w:p>
    <w:p w:rsidR="000766B3" w:rsidRDefault="000766B3" w:rsidP="000766B3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C228A5" w:rsidRPr="00E8437D" w:rsidRDefault="00CF18A6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</w:t>
      </w:r>
      <w:r>
        <w:tab/>
        <w:t xml:space="preserve">  </w:t>
      </w:r>
      <w:r w:rsidR="00012893">
        <w:t xml:space="preserve">  </w:t>
      </w:r>
      <w:r>
        <w:t xml:space="preserve">   </w:t>
      </w:r>
      <w:r w:rsidR="00BC29A6">
        <w:t xml:space="preserve">(Ф.И.О.) </w:t>
      </w:r>
      <w:r w:rsidR="00E8437D" w:rsidRPr="00E8437D">
        <w:t xml:space="preserve"> </w:t>
      </w:r>
      <w:r w:rsidR="009230E7" w:rsidRPr="00E8437D">
        <w:t>– с разъяснением п</w:t>
      </w:r>
      <w:r w:rsidR="00FF4EA9">
        <w:t>ричины необходимости выполнения</w:t>
      </w:r>
      <w:r w:rsidR="005068D3">
        <w:t xml:space="preserve"> иной оплачиваемой работы, в соответствии с представленным уведомлением.</w:t>
      </w:r>
      <w:r>
        <w:t xml:space="preserve"> Пояснила, что работа по гражданско-правовому договору осуществляется исключительно в выходные дни и длится не более 4 часов в день, а также исключает любые взаимодействия и контакты с основным местном работы.</w:t>
      </w:r>
    </w:p>
    <w:p w:rsidR="00C228A5" w:rsidRPr="00E8437D" w:rsidRDefault="000766B3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r w:rsidR="000C4539">
        <w:t xml:space="preserve"> </w:t>
      </w:r>
      <w:r w:rsidR="00BC29A6">
        <w:t>(Ф.И.О.)</w:t>
      </w:r>
      <w:r w:rsidR="00E8437D" w:rsidRPr="00E8437D">
        <w:t xml:space="preserve"> </w:t>
      </w:r>
      <w:r w:rsidR="009230E7" w:rsidRPr="00E8437D">
        <w:t>– рассмотрев уведо</w:t>
      </w:r>
      <w:r w:rsidR="005068D3">
        <w:t>мление муниципального служащего</w:t>
      </w:r>
      <w:r w:rsidR="009230E7" w:rsidRPr="00E8437D">
        <w:t xml:space="preserve"> </w:t>
      </w:r>
      <w:r w:rsidR="005F7C12">
        <w:t>–</w:t>
      </w:r>
      <w:r w:rsidR="009230E7" w:rsidRPr="00E8437D">
        <w:t xml:space="preserve"> </w:t>
      </w:r>
      <w:r w:rsidR="000C4539">
        <w:t xml:space="preserve">Заместителя главы Местной Администрации Т.Ю. Голубок </w:t>
      </w:r>
      <w:r w:rsidR="00E8437D" w:rsidRPr="00E8437D">
        <w:t xml:space="preserve"> </w:t>
      </w:r>
      <w:r w:rsidR="009230E7" w:rsidRPr="00E8437D">
        <w:t>коррупц</w:t>
      </w:r>
      <w:r w:rsidR="005068D3">
        <w:t>ионной составляющей не выявлено, вместе с тем и отсутствует конфликт интересов (работа планируется осуществляться в свободное</w:t>
      </w:r>
      <w:r>
        <w:t xml:space="preserve"> от основной деятельности время.</w:t>
      </w:r>
    </w:p>
    <w:p w:rsidR="00E261A2" w:rsidRPr="00E8437D" w:rsidRDefault="000766B3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r w:rsidR="00BC29A6">
        <w:t>(Ф.И.О.)</w:t>
      </w:r>
      <w:r w:rsidR="00E8437D" w:rsidRPr="00E8437D">
        <w:t xml:space="preserve"> </w:t>
      </w:r>
      <w:r w:rsidR="00E261A2" w:rsidRPr="00E8437D">
        <w:t xml:space="preserve">– на основании сказанного выше полагаю, что </w:t>
      </w:r>
      <w:r w:rsidR="00BC29A6">
        <w:t>(Ф.И.О.)</w:t>
      </w:r>
      <w:r w:rsidR="00E8437D" w:rsidRPr="00E8437D">
        <w:t xml:space="preserve"> </w:t>
      </w:r>
      <w:r w:rsidR="00E261A2" w:rsidRPr="00E8437D">
        <w:t xml:space="preserve">может выполнять иную оплачиваемую работу: </w:t>
      </w:r>
      <w:r w:rsidR="000C4539">
        <w:t>в ВПП «Единая Россия»  - оказание услуг по юридическому консультированию при проведению выборной компании</w:t>
      </w:r>
      <w:r w:rsidR="005F7C12">
        <w:t>.</w:t>
      </w:r>
      <w:r>
        <w:t xml:space="preserve"> </w:t>
      </w:r>
      <w:r w:rsidR="00E261A2" w:rsidRPr="00E8437D">
        <w:t>Конфликта интересов в сложившейся ситуации не выявлено.</w:t>
      </w:r>
    </w:p>
    <w:p w:rsidR="00E74B54" w:rsidRPr="00E8437D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Голосовали: «За» - </w:t>
      </w:r>
      <w:r w:rsidR="005F7C12">
        <w:t>6</w:t>
      </w:r>
      <w:r w:rsidRPr="00E8437D">
        <w:t>, «Против» - нет, «Воздержались» - нет.</w:t>
      </w:r>
    </w:p>
    <w:p w:rsidR="00C159A5" w:rsidRPr="00E8437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FB445D" w:rsidRPr="00FB445D" w:rsidRDefault="00C159A5" w:rsidP="00933636">
      <w:pPr>
        <w:pStyle w:val="1"/>
        <w:shd w:val="clear" w:color="auto" w:fill="auto"/>
        <w:tabs>
          <w:tab w:val="right" w:pos="10192"/>
        </w:tabs>
        <w:spacing w:line="240" w:lineRule="auto"/>
        <w:jc w:val="both"/>
        <w:rPr>
          <w:b/>
        </w:rPr>
      </w:pPr>
      <w:r w:rsidRPr="00FB445D">
        <w:rPr>
          <w:b/>
        </w:rPr>
        <w:t xml:space="preserve">РЕШИЛИ: </w:t>
      </w:r>
    </w:p>
    <w:p w:rsidR="00A52A95" w:rsidRDefault="00C159A5" w:rsidP="00933636">
      <w:pPr>
        <w:pStyle w:val="1"/>
        <w:numPr>
          <w:ilvl w:val="0"/>
          <w:numId w:val="10"/>
        </w:numPr>
        <w:shd w:val="clear" w:color="auto" w:fill="auto"/>
        <w:tabs>
          <w:tab w:val="right" w:pos="10192"/>
        </w:tabs>
        <w:spacing w:line="240" w:lineRule="auto"/>
        <w:jc w:val="both"/>
      </w:pPr>
      <w:r w:rsidRPr="00E8437D">
        <w:t xml:space="preserve">Признать отсутствие конфликта интересов, коррупционной составляющей в выполнении </w:t>
      </w:r>
      <w:r w:rsidR="00BC29A6">
        <w:t>(Ф.И.О.)</w:t>
      </w:r>
      <w:r w:rsidR="005F7C12">
        <w:t xml:space="preserve"> </w:t>
      </w:r>
      <w:r w:rsidR="00E8437D" w:rsidRPr="00E8437D">
        <w:t xml:space="preserve"> </w:t>
      </w:r>
      <w:r w:rsidRPr="00E8437D">
        <w:t>иной оплачиваемой работы</w:t>
      </w:r>
      <w:r w:rsidR="00CC719D">
        <w:t xml:space="preserve">, указанной в уведомлении от </w:t>
      </w:r>
      <w:r w:rsidR="000C4539">
        <w:t>20.06.2018 № 85/2</w:t>
      </w:r>
      <w:r w:rsidR="00ED5116">
        <w:t>;</w:t>
      </w:r>
    </w:p>
    <w:p w:rsidR="004458FB" w:rsidRDefault="004458FB" w:rsidP="00933636">
      <w:pPr>
        <w:pStyle w:val="1"/>
        <w:numPr>
          <w:ilvl w:val="0"/>
          <w:numId w:val="10"/>
        </w:numPr>
        <w:shd w:val="clear" w:color="auto" w:fill="auto"/>
        <w:spacing w:line="240" w:lineRule="auto"/>
        <w:ind w:right="20"/>
        <w:jc w:val="both"/>
      </w:pPr>
      <w:r>
        <w:t>Д</w:t>
      </w:r>
      <w:r w:rsidRPr="004458FB">
        <w:t xml:space="preserve">ать </w:t>
      </w:r>
      <w:r w:rsidR="00BC29A6">
        <w:t>(Ф.И.О.)</w:t>
      </w:r>
      <w:r>
        <w:t xml:space="preserve"> согласие н</w:t>
      </w:r>
      <w:r w:rsidRPr="004458FB">
        <w:t xml:space="preserve">а выполнение работы на условиях гражданско-правового договора </w:t>
      </w:r>
      <w:r>
        <w:t xml:space="preserve">с ВПП «Единая Россия»  на оказание услуг по юридическому консультированию при проведению выборной компании с 01 июля 2018 по </w:t>
      </w:r>
      <w:r w:rsidR="001F7650">
        <w:t>10 сентября 2018</w:t>
      </w:r>
      <w:r w:rsidR="00ED5116">
        <w:t>;</w:t>
      </w:r>
    </w:p>
    <w:p w:rsidR="00D23527" w:rsidRDefault="00D23527" w:rsidP="00933636">
      <w:pPr>
        <w:pStyle w:val="1"/>
        <w:numPr>
          <w:ilvl w:val="0"/>
          <w:numId w:val="10"/>
        </w:numPr>
        <w:shd w:val="clear" w:color="auto" w:fill="auto"/>
        <w:tabs>
          <w:tab w:val="right" w:pos="10192"/>
        </w:tabs>
        <w:spacing w:line="240" w:lineRule="auto"/>
        <w:jc w:val="both"/>
      </w:pPr>
      <w:r w:rsidRPr="00E8437D">
        <w:t>Разместить протокол заседания Комиссии</w:t>
      </w:r>
      <w:r w:rsidR="00FB445D">
        <w:t xml:space="preserve"> на официальном сайте МО МО №15 в разделе «ПРОТИВОДЕЙСТВИ</w:t>
      </w:r>
      <w:r w:rsidR="005F7C12">
        <w:t>Е КОРРУПЦИИ: ПРОТОКОЛЫ КОМИССИИ</w:t>
      </w:r>
      <w:r w:rsidR="00FB445D">
        <w:t>»</w:t>
      </w:r>
      <w:r w:rsidR="003E02DC">
        <w:t>.</w:t>
      </w:r>
    </w:p>
    <w:p w:rsidR="008F64BE" w:rsidRPr="00E8437D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AD5CE9" w:rsidRDefault="00AD5CE9" w:rsidP="00CD6443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</w:t>
      </w:r>
      <w:r w:rsidR="00CD6443">
        <w:t xml:space="preserve">Глава Местной Администрации МО МО № 15 – </w:t>
      </w:r>
      <w:r w:rsidR="00BC29A6">
        <w:t>(Ф.И.О.)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5F7C12" w:rsidRDefault="00AD5CE9" w:rsidP="00CD6443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</w:t>
      </w:r>
      <w:r w:rsidR="00CD6443">
        <w:t xml:space="preserve">Руководитель </w:t>
      </w:r>
      <w:r w:rsidR="003421EE">
        <w:t xml:space="preserve">ОКО </w:t>
      </w:r>
      <w:r w:rsidR="00CD6443">
        <w:t xml:space="preserve">МА МО МО № 15 – </w:t>
      </w:r>
      <w:r w:rsidR="00BC29A6">
        <w:t>(Ф.И.О.)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CD6443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</w:t>
      </w:r>
      <w:r w:rsidR="00CD6443">
        <w:t>Специалист</w:t>
      </w:r>
      <w:r w:rsidR="003421EE">
        <w:t xml:space="preserve"> первой категории ОКО МА МО МО № 15 – </w:t>
      </w:r>
      <w:r w:rsidR="00BC29A6">
        <w:t>(Ф.И.О.)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- </w:t>
      </w:r>
      <w:r w:rsidR="003421EE">
        <w:t xml:space="preserve">Руководитель отдела благоустройства – </w:t>
      </w:r>
      <w:r w:rsidR="00BC29A6">
        <w:t>(Ф.И.О.)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21EE" w:rsidRDefault="005F7C12" w:rsidP="003421EE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</w:t>
      </w:r>
      <w:r w:rsidR="003421EE">
        <w:t xml:space="preserve">                 ______________</w:t>
      </w:r>
    </w:p>
    <w:p w:rsidR="003421EE" w:rsidRDefault="003421EE" w:rsidP="003421EE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21EE" w:rsidRDefault="003421EE" w:rsidP="003421EE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</w:t>
      </w:r>
      <w:r w:rsidR="005F7C12" w:rsidRPr="005C72B1">
        <w:t xml:space="preserve">- </w:t>
      </w:r>
      <w:r>
        <w:t xml:space="preserve">Приглашенный в качестве независимого эксперта – Заместитель </w:t>
      </w:r>
    </w:p>
    <w:p w:rsidR="003421EE" w:rsidRPr="005C72B1" w:rsidRDefault="003421EE" w:rsidP="003421EE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Главы МО МО № 15 – </w:t>
      </w:r>
      <w:r w:rsidR="00BC29A6">
        <w:t>(Ф.И.О.)</w:t>
      </w:r>
    </w:p>
    <w:p w:rsidR="005F7C12" w:rsidRDefault="005F7C12" w:rsidP="003421EE">
      <w:pPr>
        <w:rPr>
          <w:rFonts w:ascii="Times New Roman" w:hAnsi="Times New Roman" w:cs="Times New Roman"/>
        </w:rPr>
      </w:pPr>
    </w:p>
    <w:p w:rsidR="0012715A" w:rsidRDefault="005F7C12" w:rsidP="005F7C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_________________</w:t>
      </w:r>
    </w:p>
    <w:p w:rsidR="003421EE" w:rsidRDefault="003421EE" w:rsidP="005F7C12">
      <w:pPr>
        <w:rPr>
          <w:rFonts w:ascii="Times New Roman" w:hAnsi="Times New Roman" w:cs="Times New Roman"/>
        </w:rPr>
      </w:pPr>
    </w:p>
    <w:p w:rsidR="003421EE" w:rsidRDefault="003421EE" w:rsidP="003421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Pr="005C72B1">
        <w:rPr>
          <w:rFonts w:ascii="Times New Roman" w:hAnsi="Times New Roman" w:cs="Times New Roman"/>
        </w:rPr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3421EE" w:rsidRDefault="003421EE" w:rsidP="003421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ГБОУ школы № 83  - </w:t>
      </w:r>
      <w:r w:rsidR="00BC29A6">
        <w:rPr>
          <w:rFonts w:ascii="Times New Roman" w:hAnsi="Times New Roman" w:cs="Times New Roman"/>
        </w:rPr>
        <w:t>(Ф.И.О.)</w:t>
      </w:r>
      <w:bookmarkStart w:id="2" w:name="_GoBack"/>
      <w:bookmarkEnd w:id="2"/>
    </w:p>
    <w:p w:rsidR="003421EE" w:rsidRPr="00E8437D" w:rsidRDefault="003421EE" w:rsidP="005F7C12">
      <w:r>
        <w:rPr>
          <w:rFonts w:ascii="Times New Roman" w:hAnsi="Times New Roman" w:cs="Times New Roman"/>
        </w:rPr>
        <w:t xml:space="preserve">                                                     _________________</w:t>
      </w:r>
    </w:p>
    <w:sectPr w:rsidR="003421EE" w:rsidRPr="00E8437D" w:rsidSect="000766B3">
      <w:footerReference w:type="default" r:id="rId8"/>
      <w:footerReference w:type="first" r:id="rId9"/>
      <w:type w:val="continuous"/>
      <w:pgSz w:w="11905" w:h="16837" w:code="9"/>
      <w:pgMar w:top="567" w:right="567" w:bottom="0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2A5" w:rsidRDefault="009A32A5" w:rsidP="00995982">
      <w:r>
        <w:separator/>
      </w:r>
    </w:p>
  </w:endnote>
  <w:endnote w:type="continuationSeparator" w:id="0">
    <w:p w:rsidR="009A32A5" w:rsidRDefault="009A32A5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652767"/>
      <w:docPartObj>
        <w:docPartGallery w:val="Page Numbers (Bottom of Page)"/>
        <w:docPartUnique/>
      </w:docPartObj>
    </w:sdtPr>
    <w:sdtEndPr/>
    <w:sdtContent>
      <w:p w:rsidR="009A32A5" w:rsidRDefault="001F7650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29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32A5" w:rsidRDefault="009A32A5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2A5" w:rsidRDefault="009A32A5">
    <w:pPr>
      <w:pStyle w:val="ab"/>
      <w:jc w:val="right"/>
    </w:pPr>
  </w:p>
  <w:p w:rsidR="009A32A5" w:rsidRDefault="009A32A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2A5" w:rsidRDefault="009A32A5"/>
  </w:footnote>
  <w:footnote w:type="continuationSeparator" w:id="0">
    <w:p w:rsidR="009A32A5" w:rsidRDefault="009A32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3A79"/>
    <w:multiLevelType w:val="hybridMultilevel"/>
    <w:tmpl w:val="628C1D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BC53D6"/>
    <w:multiLevelType w:val="hybridMultilevel"/>
    <w:tmpl w:val="F93C3136"/>
    <w:lvl w:ilvl="0" w:tplc="5B843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81C67A5"/>
    <w:multiLevelType w:val="hybridMultilevel"/>
    <w:tmpl w:val="5024F1D8"/>
    <w:lvl w:ilvl="0" w:tplc="18F85A8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886527"/>
    <w:multiLevelType w:val="hybridMultilevel"/>
    <w:tmpl w:val="7A603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8710C66"/>
    <w:multiLevelType w:val="hybridMultilevel"/>
    <w:tmpl w:val="35A42DDC"/>
    <w:lvl w:ilvl="0" w:tplc="A57CF6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11776"/>
    <w:rsid w:val="00012893"/>
    <w:rsid w:val="00021330"/>
    <w:rsid w:val="000336B6"/>
    <w:rsid w:val="00041F66"/>
    <w:rsid w:val="000766B3"/>
    <w:rsid w:val="00083590"/>
    <w:rsid w:val="00087F84"/>
    <w:rsid w:val="000A45D3"/>
    <w:rsid w:val="000B5E63"/>
    <w:rsid w:val="000C4539"/>
    <w:rsid w:val="000C6B12"/>
    <w:rsid w:val="000F6E26"/>
    <w:rsid w:val="00100121"/>
    <w:rsid w:val="0011443C"/>
    <w:rsid w:val="00117868"/>
    <w:rsid w:val="0012715A"/>
    <w:rsid w:val="001424F7"/>
    <w:rsid w:val="00162573"/>
    <w:rsid w:val="00190FE9"/>
    <w:rsid w:val="001B7B99"/>
    <w:rsid w:val="001D3F1A"/>
    <w:rsid w:val="001E5239"/>
    <w:rsid w:val="001F7650"/>
    <w:rsid w:val="00206346"/>
    <w:rsid w:val="00210156"/>
    <w:rsid w:val="00226825"/>
    <w:rsid w:val="00247FEE"/>
    <w:rsid w:val="0025607E"/>
    <w:rsid w:val="0027010C"/>
    <w:rsid w:val="00295444"/>
    <w:rsid w:val="002A01A5"/>
    <w:rsid w:val="002C691C"/>
    <w:rsid w:val="002E0884"/>
    <w:rsid w:val="003038F5"/>
    <w:rsid w:val="003421EE"/>
    <w:rsid w:val="00347177"/>
    <w:rsid w:val="00397BFA"/>
    <w:rsid w:val="003A4CF1"/>
    <w:rsid w:val="003B2014"/>
    <w:rsid w:val="003B2CD0"/>
    <w:rsid w:val="003B2EE6"/>
    <w:rsid w:val="003B3131"/>
    <w:rsid w:val="003B727D"/>
    <w:rsid w:val="003D33FD"/>
    <w:rsid w:val="003E02DC"/>
    <w:rsid w:val="003E498F"/>
    <w:rsid w:val="003F5CC4"/>
    <w:rsid w:val="0040151B"/>
    <w:rsid w:val="00401A85"/>
    <w:rsid w:val="00401B61"/>
    <w:rsid w:val="00407B75"/>
    <w:rsid w:val="00435DEC"/>
    <w:rsid w:val="004438BD"/>
    <w:rsid w:val="004458FB"/>
    <w:rsid w:val="0045412D"/>
    <w:rsid w:val="00455E50"/>
    <w:rsid w:val="00456B57"/>
    <w:rsid w:val="0046368B"/>
    <w:rsid w:val="00472B78"/>
    <w:rsid w:val="004822B9"/>
    <w:rsid w:val="00482C02"/>
    <w:rsid w:val="00490772"/>
    <w:rsid w:val="004A383B"/>
    <w:rsid w:val="004B29A5"/>
    <w:rsid w:val="004B2B62"/>
    <w:rsid w:val="004D4687"/>
    <w:rsid w:val="004D4E33"/>
    <w:rsid w:val="004E35AA"/>
    <w:rsid w:val="004E5607"/>
    <w:rsid w:val="004F1031"/>
    <w:rsid w:val="005068D3"/>
    <w:rsid w:val="00516D1C"/>
    <w:rsid w:val="00557986"/>
    <w:rsid w:val="0056413A"/>
    <w:rsid w:val="005E5453"/>
    <w:rsid w:val="005F3D4B"/>
    <w:rsid w:val="005F7C12"/>
    <w:rsid w:val="00612CB6"/>
    <w:rsid w:val="00612E52"/>
    <w:rsid w:val="00640226"/>
    <w:rsid w:val="00653963"/>
    <w:rsid w:val="00694AEE"/>
    <w:rsid w:val="006A1923"/>
    <w:rsid w:val="006A2DC5"/>
    <w:rsid w:val="006C215E"/>
    <w:rsid w:val="006C58E5"/>
    <w:rsid w:val="006D2B8E"/>
    <w:rsid w:val="006D7D3C"/>
    <w:rsid w:val="006F30A0"/>
    <w:rsid w:val="007353E9"/>
    <w:rsid w:val="00735653"/>
    <w:rsid w:val="007840BC"/>
    <w:rsid w:val="00792508"/>
    <w:rsid w:val="007D38CC"/>
    <w:rsid w:val="007E3A18"/>
    <w:rsid w:val="007E557A"/>
    <w:rsid w:val="007E60CE"/>
    <w:rsid w:val="00814457"/>
    <w:rsid w:val="0081672D"/>
    <w:rsid w:val="00817581"/>
    <w:rsid w:val="00820D6F"/>
    <w:rsid w:val="00840B0A"/>
    <w:rsid w:val="00844FCC"/>
    <w:rsid w:val="008578E8"/>
    <w:rsid w:val="00877CBE"/>
    <w:rsid w:val="00887B8C"/>
    <w:rsid w:val="008C0F98"/>
    <w:rsid w:val="008C2847"/>
    <w:rsid w:val="008C42C3"/>
    <w:rsid w:val="008D0389"/>
    <w:rsid w:val="008E5D39"/>
    <w:rsid w:val="008F64BE"/>
    <w:rsid w:val="008F781C"/>
    <w:rsid w:val="009230E7"/>
    <w:rsid w:val="00933636"/>
    <w:rsid w:val="009745BD"/>
    <w:rsid w:val="009908CD"/>
    <w:rsid w:val="00995982"/>
    <w:rsid w:val="009A32A5"/>
    <w:rsid w:val="009A7581"/>
    <w:rsid w:val="009C2C05"/>
    <w:rsid w:val="00A42D14"/>
    <w:rsid w:val="00A52A95"/>
    <w:rsid w:val="00A61AD0"/>
    <w:rsid w:val="00A84737"/>
    <w:rsid w:val="00A852F5"/>
    <w:rsid w:val="00A9239D"/>
    <w:rsid w:val="00AB7D6D"/>
    <w:rsid w:val="00AC11E0"/>
    <w:rsid w:val="00AC6BB6"/>
    <w:rsid w:val="00AC7F7E"/>
    <w:rsid w:val="00AD25EA"/>
    <w:rsid w:val="00AD471E"/>
    <w:rsid w:val="00AD5CE9"/>
    <w:rsid w:val="00AF3DFB"/>
    <w:rsid w:val="00B05477"/>
    <w:rsid w:val="00B05F15"/>
    <w:rsid w:val="00B40E59"/>
    <w:rsid w:val="00B446F2"/>
    <w:rsid w:val="00B54A8C"/>
    <w:rsid w:val="00B84A91"/>
    <w:rsid w:val="00B8587B"/>
    <w:rsid w:val="00B8775B"/>
    <w:rsid w:val="00BB52B4"/>
    <w:rsid w:val="00BB7B3F"/>
    <w:rsid w:val="00BC1F5C"/>
    <w:rsid w:val="00BC29A6"/>
    <w:rsid w:val="00C06E71"/>
    <w:rsid w:val="00C159A5"/>
    <w:rsid w:val="00C2164B"/>
    <w:rsid w:val="00C228A5"/>
    <w:rsid w:val="00C3793D"/>
    <w:rsid w:val="00C401A8"/>
    <w:rsid w:val="00C5205A"/>
    <w:rsid w:val="00C5629B"/>
    <w:rsid w:val="00C57A8D"/>
    <w:rsid w:val="00C600EF"/>
    <w:rsid w:val="00C87A77"/>
    <w:rsid w:val="00C951C7"/>
    <w:rsid w:val="00C97FF5"/>
    <w:rsid w:val="00CA6A7F"/>
    <w:rsid w:val="00CC5AE1"/>
    <w:rsid w:val="00CC719D"/>
    <w:rsid w:val="00CD6443"/>
    <w:rsid w:val="00CF18A6"/>
    <w:rsid w:val="00CF5F98"/>
    <w:rsid w:val="00D04D63"/>
    <w:rsid w:val="00D05BC1"/>
    <w:rsid w:val="00D23527"/>
    <w:rsid w:val="00D46F62"/>
    <w:rsid w:val="00D525F9"/>
    <w:rsid w:val="00D60AFA"/>
    <w:rsid w:val="00D73D93"/>
    <w:rsid w:val="00D859AA"/>
    <w:rsid w:val="00DA6AF3"/>
    <w:rsid w:val="00DF79EA"/>
    <w:rsid w:val="00E14D7F"/>
    <w:rsid w:val="00E261A2"/>
    <w:rsid w:val="00E56CDC"/>
    <w:rsid w:val="00E62C68"/>
    <w:rsid w:val="00E74B54"/>
    <w:rsid w:val="00E75E5D"/>
    <w:rsid w:val="00E8437D"/>
    <w:rsid w:val="00E91940"/>
    <w:rsid w:val="00E96D71"/>
    <w:rsid w:val="00EA210B"/>
    <w:rsid w:val="00EC6D58"/>
    <w:rsid w:val="00ED5116"/>
    <w:rsid w:val="00EE4F24"/>
    <w:rsid w:val="00EF356C"/>
    <w:rsid w:val="00F03D6F"/>
    <w:rsid w:val="00F20543"/>
    <w:rsid w:val="00F2784A"/>
    <w:rsid w:val="00F342F2"/>
    <w:rsid w:val="00F413FD"/>
    <w:rsid w:val="00F44DB3"/>
    <w:rsid w:val="00F70A94"/>
    <w:rsid w:val="00F70C0D"/>
    <w:rsid w:val="00F71C79"/>
    <w:rsid w:val="00F8104B"/>
    <w:rsid w:val="00F81380"/>
    <w:rsid w:val="00F94304"/>
    <w:rsid w:val="00FB10BA"/>
    <w:rsid w:val="00FB351F"/>
    <w:rsid w:val="00FB445D"/>
    <w:rsid w:val="00FF4EA9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88742B"/>
  <w15:docId w15:val="{02724C3C-5DEB-4AEC-9CFD-76FAB7CB3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A4E4C-3B8E-4BCC-A7F8-8C86C411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75</cp:revision>
  <cp:lastPrinted>2018-09-26T09:04:00Z</cp:lastPrinted>
  <dcterms:created xsi:type="dcterms:W3CDTF">2015-10-28T10:05:00Z</dcterms:created>
  <dcterms:modified xsi:type="dcterms:W3CDTF">2018-09-26T09:19:00Z</dcterms:modified>
</cp:coreProperties>
</file>